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宋体" w:cs="Times New Roman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94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安溪府〔20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重庆市铜梁区安溪镇人民政府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关于印发《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安溪镇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2022年化肥农药减量增效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94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工作方案》的通知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各村、镇属各办、所、站、中心：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为进一步深化巩固化肥农药减量成果，推进全镇化肥农药减量增效工作走深走实，特制定了《安溪镇2022年化肥农药减量增效工作方案》。现印发给你们，请认真贯彻落实。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重庆市铜梁区安溪镇人民政府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安溪镇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2022年化肥农药减量增效工作方案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年，我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持续深入学习贯彻习近平生态文明思想，巩固提升中央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生态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环保督察反馈问题整改成果，强化行政推动、市场激励、技术支撑，加大技术培训和试验示范，开展减量成效调查评估，推进化肥农药减量工作走深走实。为持续推动化肥农药减量增效，提高科学施肥用药水平，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促进农业绿色发展，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特制定本方案。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1360" w:hanging="720"/>
        <w:textAlignment w:val="auto"/>
        <w:outlineLvl w:val="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树立农业生产绿色发展理念，开展科学施肥合理用药技术培训，因地制宜推广化肥农药减量增效技术，主要作物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采用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配方施肥、病虫害绿色防控统防统治，持续推进化肥农药减量工作取得实效，202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年化肥使用量减少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以上，农药使用量减少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3公斤以上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二、主要任务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（一）强化技术培训指导。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全镇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在关键农时季节，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对辖区技术人员、经销商、规模种植户实现培训全覆盖，并建立培训档案，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安溪镇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每年召开技术培训不少于1次。进一步推广全市“12316”化肥、农药减量技术咨询电话的应用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安溪镇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技术人员要强化规模种植户的现场技术指导，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加快新技术新品种推广应用。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（二）持续推进配方肥落地。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继续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  <w:t>测土配方施肥补充采样工作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，完成土壤采集和分析化验，</w:t>
      </w:r>
      <w:r>
        <w:rPr>
          <w:rFonts w:hint="default" w:ascii="Times New Roman" w:hAnsi="Times New Roman" w:eastAsia="方正仿宋_GBK" w:cs="Times New Roman"/>
          <w:color w:val="auto"/>
          <w:spacing w:val="5"/>
          <w:kern w:val="0"/>
          <w:sz w:val="32"/>
          <w:szCs w:val="32"/>
        </w:rPr>
        <w:t>力争基本实现主要农作物规模种植户采样全覆盖，及时为业主提供土壤养分数据及推荐配方。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积极引导配方肥进乡镇农资店，拓宽普通农户购买配方肥产品渠道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color w:val="auto"/>
          <w:kern w:val="0"/>
          <w:sz w:val="32"/>
          <w:szCs w:val="32"/>
        </w:rPr>
        <w:t>（三）健全规模种植户农事记录及减量情况调查。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督促指导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农业经营主体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建立健全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农事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记录，如实记载《农产品质量安全监管手册》，重点记载化肥农药名称、来源、含量或剂量、用法用量和使用日期，建立化肥农药购买和使用台账。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二是确定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化肥农药使用情况监测点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集统计监测点（户）化肥、农药使用情况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开展化肥农药使用情况调查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化肥农药减量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要依据。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）积极探索新机制。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探索社会化服务组织的托管制。结合农业产业社会化服务项目，依托农业社会化服务组织、植保无人机队伍，在水稻作物上开展“统防防治”社会化服务。探索有机肥和配方肥生产企业、农业社会化服务组织、农业生产主体，三方建立配方肥直供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统配统施服务。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）积极推广应用化肥农药减量增效技术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大力推广施用配方肥、有机肥替代部分化肥、绿肥种植、水肥一体化、秸秆还田、机械深施等化肥减量增效技术，促进科学施肥。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因地制宜落实农药减量“六大”技术。积极宣传、推广应用主要农作物的抗病品种。利用春季“两杂”品种供种销售旺季，向广大农户宣传抗病品种，指导农户尽可能减少感病品种的种植面积；积极推广使用激健等农药减量助剂，减少化学农药使用量；加大理化诱控防治力度，大力推广</w:t>
      </w:r>
      <w:bookmarkStart w:id="0" w:name="OLE_LINK2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以太阳能杀虫灯</w:t>
      </w:r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、粘虫板为重点的理化防控。指导（业主）农户推广使用生物农药；引导（业主）农户在粮油、蔬菜生产上，选用高效、低毒、低残留、低用量农药。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三、保障措施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（一）强化组织领导。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成立由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安溪镇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主要领导任组长，分管领导为副组长，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镇农业中心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相关负责人为成员的</w:t>
      </w:r>
      <w:bookmarkStart w:id="1" w:name="_Hlk67497359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安溪镇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化肥农药减量增效</w:t>
      </w:r>
      <w:bookmarkEnd w:id="1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协调指导小组，办公室设在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农服中心，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并报区农业农村委备案，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组长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作为第一责任人，要亲自抓、负总责，至少每半年专题研究化肥农药减量工作1次。班子成员按照职责分工，各司其职，层层压实责任。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（二）强化调度通报。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今年，化肥农药减量工作继续将纳入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对各村的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考核，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镇级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将定期开展工作进展调度，对工作推进缓慢的将加强监督检查力度，视情形采取</w:t>
      </w:r>
      <w:bookmarkStart w:id="2" w:name="qihoosnap0"/>
      <w:bookmarkEnd w:id="2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函告、通报、约谈等措施，督促其</w:t>
      </w:r>
      <w:bookmarkStart w:id="3" w:name="qihoosnap3"/>
      <w:bookmarkEnd w:id="3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限期完成整改，同时将结果应用到年底考核工作中。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）加强督导检查。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检查指导辖区种植大户建立农事记录台账，特别是如实记载化肥、农药等农业投入品购买与使用记录。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）加强政策保障。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充分认识化肥农药减量增效工作的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重要</w:t>
      </w:r>
      <w:bookmarkStart w:id="4" w:name="_GoBack"/>
      <w:bookmarkEnd w:id="4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性和必要性，积极争取上级财政资金或项目资金，为化肥农药减量增效工作保障必要的工作经费。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94" w:lineRule="exact"/>
        <w:textAlignment w:val="auto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outlineLvl w:val="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附件：1．铜梁区安溪镇2022年“化肥农药减量增效行动”领导小组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440" w:firstLineChars="1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安溪镇2022年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“化肥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农药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减量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增效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行动”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为实现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铜梁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区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安溪镇2022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年化肥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农药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使用量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负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增长的目标，特成立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化肥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农药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减量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增效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行动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领导小组，以便加强组织领导，加强部门协调和上下联动，推进各项措施落实，共同完成目标任务。领导小组构成如下：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组  长：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刘  彦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镇  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副组长：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张保山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副镇长（分管农业）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成  员：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韩永凤  农服中心负责人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领导小组办公室设在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农服中心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，由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农服中心负责人韩永凤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兼任办公室主任，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农服中心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全体干部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为办公室工作人员。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80" w:firstLineChars="100"/>
        <w:textAlignment w:val="auto"/>
        <w:outlineLvl w:val="9"/>
        <w:rPr>
          <w:rFonts w:hint="default"/>
          <w:lang w:val="en-US" w:eastAsia="zh-CN"/>
        </w:rPr>
      </w:pPr>
      <w:r>
        <w:rPr>
          <w:rFonts w:ascii="Times New Roman" w:hAnsi="Times New Roman" w:eastAsia="宋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148590</wp:posOffset>
                </wp:positionV>
                <wp:extent cx="571690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11.7pt;height:0.05pt;width:450.15pt;z-index:251659264;mso-width-relative:page;mso-height-relative:page;" filled="f" stroked="t" coordsize="21600,21600" o:gfxdata="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p4AeptQAAAAGAQAADwAAAAAAAAABACAAAAA4AAAAZHJzL2Rvd25yZXYueG1sUEsBAhQAFAAA&#10;AAgAh07iQBGUiNndAQAAmwMAAA4AAAAAAAAAAQAgAAAAO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452755</wp:posOffset>
                </wp:positionV>
                <wp:extent cx="571690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35.65pt;height:0.05pt;width:450.15pt;z-index:251658240;mso-width-relative:page;mso-height-relative:page;" filled="f" stroked="t" coordsize="21600,21600" o:gfxdata="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Bqu+OrVAAAABgEAAA8AAAAAAAAAAQAgAAAAOAAAAGRycy9kb3ducmV2LnhtbFBLAQIUABQA&#10;AAAIAIdO4kDjvF0T3QEAAJsDAAAOAAAAAAAAAAEAIAAAADo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方正仿宋_GBK"/>
          <w:sz w:val="28"/>
          <w:szCs w:val="28"/>
          <w:u w:val="none" w:color="auto"/>
          <w:lang w:val="en-US" w:eastAsia="zh-CN"/>
        </w:rPr>
        <w:t xml:space="preserve">安溪镇党政办公室                         </w:t>
      </w:r>
      <w:r>
        <w:rPr>
          <w:rFonts w:hint="eastAsia" w:ascii="Times New Roman" w:hAnsi="Times New Roman" w:eastAsia="方正仿宋_GBK" w:cs="方正仿宋_GBK"/>
          <w:color w:val="auto"/>
          <w:sz w:val="28"/>
          <w:szCs w:val="28"/>
          <w:u w:val="none" w:color="auto"/>
          <w:lang w:val="en-US" w:eastAsia="zh-CN"/>
        </w:rPr>
        <w:t xml:space="preserve">2022年6月15日印发 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B83295"/>
    <w:multiLevelType w:val="multilevel"/>
    <w:tmpl w:val="43B83295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74C37"/>
    <w:rsid w:val="00103801"/>
    <w:rsid w:val="00A7316E"/>
    <w:rsid w:val="00AE7C33"/>
    <w:rsid w:val="00AE7CEB"/>
    <w:rsid w:val="01035F23"/>
    <w:rsid w:val="01182E35"/>
    <w:rsid w:val="01314CB9"/>
    <w:rsid w:val="01415011"/>
    <w:rsid w:val="01614448"/>
    <w:rsid w:val="017A6934"/>
    <w:rsid w:val="01B67AD2"/>
    <w:rsid w:val="01D46C5F"/>
    <w:rsid w:val="01E44DD3"/>
    <w:rsid w:val="01EA2D14"/>
    <w:rsid w:val="01EF21B6"/>
    <w:rsid w:val="01F5606F"/>
    <w:rsid w:val="0211709B"/>
    <w:rsid w:val="02261225"/>
    <w:rsid w:val="02A9672D"/>
    <w:rsid w:val="02F3483A"/>
    <w:rsid w:val="02FF35F5"/>
    <w:rsid w:val="031C7B6E"/>
    <w:rsid w:val="033715CF"/>
    <w:rsid w:val="033F384B"/>
    <w:rsid w:val="03586C5B"/>
    <w:rsid w:val="03AD278A"/>
    <w:rsid w:val="040234E2"/>
    <w:rsid w:val="042B42AD"/>
    <w:rsid w:val="04454915"/>
    <w:rsid w:val="046F6266"/>
    <w:rsid w:val="04C22B16"/>
    <w:rsid w:val="056E5B6B"/>
    <w:rsid w:val="057D664C"/>
    <w:rsid w:val="05C46A8F"/>
    <w:rsid w:val="05E17B40"/>
    <w:rsid w:val="05E222AF"/>
    <w:rsid w:val="05EE2F8E"/>
    <w:rsid w:val="07162103"/>
    <w:rsid w:val="07164903"/>
    <w:rsid w:val="07191AE0"/>
    <w:rsid w:val="0784409B"/>
    <w:rsid w:val="07A439C3"/>
    <w:rsid w:val="07F31BE4"/>
    <w:rsid w:val="08097823"/>
    <w:rsid w:val="08333F20"/>
    <w:rsid w:val="08943826"/>
    <w:rsid w:val="08CC6498"/>
    <w:rsid w:val="090207D2"/>
    <w:rsid w:val="09163B13"/>
    <w:rsid w:val="096F04F6"/>
    <w:rsid w:val="099629BA"/>
    <w:rsid w:val="09A56BC5"/>
    <w:rsid w:val="09B44AF0"/>
    <w:rsid w:val="09D2795F"/>
    <w:rsid w:val="09F2450B"/>
    <w:rsid w:val="0A387DBC"/>
    <w:rsid w:val="0A40326E"/>
    <w:rsid w:val="0A5F6324"/>
    <w:rsid w:val="0A9101E6"/>
    <w:rsid w:val="0ACA35CB"/>
    <w:rsid w:val="0B582C1D"/>
    <w:rsid w:val="0BB45B4F"/>
    <w:rsid w:val="0BFF18EC"/>
    <w:rsid w:val="0C485A5C"/>
    <w:rsid w:val="0CA27063"/>
    <w:rsid w:val="0CB7792F"/>
    <w:rsid w:val="0D4A22A8"/>
    <w:rsid w:val="0D52197D"/>
    <w:rsid w:val="0D696D4A"/>
    <w:rsid w:val="0D76701A"/>
    <w:rsid w:val="0D967A43"/>
    <w:rsid w:val="0DC363BB"/>
    <w:rsid w:val="0E0150BA"/>
    <w:rsid w:val="0E122023"/>
    <w:rsid w:val="0E2A5FDD"/>
    <w:rsid w:val="0E651D01"/>
    <w:rsid w:val="0EC74053"/>
    <w:rsid w:val="0F0F62CF"/>
    <w:rsid w:val="0F7E44DA"/>
    <w:rsid w:val="0FBC4541"/>
    <w:rsid w:val="0FC36B4F"/>
    <w:rsid w:val="100B39ED"/>
    <w:rsid w:val="103957D5"/>
    <w:rsid w:val="1063544E"/>
    <w:rsid w:val="108618B2"/>
    <w:rsid w:val="10891400"/>
    <w:rsid w:val="10A57E0B"/>
    <w:rsid w:val="11027B57"/>
    <w:rsid w:val="1157786E"/>
    <w:rsid w:val="11CB001E"/>
    <w:rsid w:val="11CF26B0"/>
    <w:rsid w:val="11D21FC4"/>
    <w:rsid w:val="1201012B"/>
    <w:rsid w:val="12066FEF"/>
    <w:rsid w:val="120771EB"/>
    <w:rsid w:val="128F7054"/>
    <w:rsid w:val="1326495D"/>
    <w:rsid w:val="13376E77"/>
    <w:rsid w:val="13597813"/>
    <w:rsid w:val="13750549"/>
    <w:rsid w:val="13BE481E"/>
    <w:rsid w:val="14174935"/>
    <w:rsid w:val="143A45F1"/>
    <w:rsid w:val="14464C10"/>
    <w:rsid w:val="14E80A7E"/>
    <w:rsid w:val="14EA7EA9"/>
    <w:rsid w:val="14FC1ED6"/>
    <w:rsid w:val="150B2D2B"/>
    <w:rsid w:val="15250794"/>
    <w:rsid w:val="15604972"/>
    <w:rsid w:val="15AA67B9"/>
    <w:rsid w:val="15AB6DD6"/>
    <w:rsid w:val="15BC40E5"/>
    <w:rsid w:val="1605750E"/>
    <w:rsid w:val="166F1ADC"/>
    <w:rsid w:val="169957D3"/>
    <w:rsid w:val="169B7E7F"/>
    <w:rsid w:val="16A9614D"/>
    <w:rsid w:val="16D5631D"/>
    <w:rsid w:val="16DD4150"/>
    <w:rsid w:val="16E2477A"/>
    <w:rsid w:val="17947FC3"/>
    <w:rsid w:val="179B21EF"/>
    <w:rsid w:val="17AD1711"/>
    <w:rsid w:val="17B076BE"/>
    <w:rsid w:val="1829339D"/>
    <w:rsid w:val="1870436E"/>
    <w:rsid w:val="189D1D70"/>
    <w:rsid w:val="193015EA"/>
    <w:rsid w:val="19435A55"/>
    <w:rsid w:val="199268DF"/>
    <w:rsid w:val="19FD25EA"/>
    <w:rsid w:val="1A2145CB"/>
    <w:rsid w:val="1A682104"/>
    <w:rsid w:val="1A6F6D67"/>
    <w:rsid w:val="1A8F0B37"/>
    <w:rsid w:val="1AA2650D"/>
    <w:rsid w:val="1AF85D8C"/>
    <w:rsid w:val="1AFC5FA9"/>
    <w:rsid w:val="1B4D7793"/>
    <w:rsid w:val="1B4F26FB"/>
    <w:rsid w:val="1B6135CA"/>
    <w:rsid w:val="1B681125"/>
    <w:rsid w:val="1BB77A6C"/>
    <w:rsid w:val="1C173899"/>
    <w:rsid w:val="1C5928D2"/>
    <w:rsid w:val="1C6545CA"/>
    <w:rsid w:val="1C6E234D"/>
    <w:rsid w:val="1CDF184C"/>
    <w:rsid w:val="1CEB38A2"/>
    <w:rsid w:val="1D373060"/>
    <w:rsid w:val="1D7A28B6"/>
    <w:rsid w:val="1D97597B"/>
    <w:rsid w:val="1DE22026"/>
    <w:rsid w:val="1DF81936"/>
    <w:rsid w:val="1E556081"/>
    <w:rsid w:val="1E6A71A5"/>
    <w:rsid w:val="1E891110"/>
    <w:rsid w:val="1E9963DE"/>
    <w:rsid w:val="1EB55588"/>
    <w:rsid w:val="1EC511B8"/>
    <w:rsid w:val="1F671B6F"/>
    <w:rsid w:val="1F852B1A"/>
    <w:rsid w:val="1FCA4C32"/>
    <w:rsid w:val="1FCD0A69"/>
    <w:rsid w:val="2002501F"/>
    <w:rsid w:val="20061E02"/>
    <w:rsid w:val="208C6E5E"/>
    <w:rsid w:val="209602C5"/>
    <w:rsid w:val="210B0665"/>
    <w:rsid w:val="211211F2"/>
    <w:rsid w:val="212978DE"/>
    <w:rsid w:val="215E4A2A"/>
    <w:rsid w:val="21603852"/>
    <w:rsid w:val="218F1014"/>
    <w:rsid w:val="219D18E9"/>
    <w:rsid w:val="219D3101"/>
    <w:rsid w:val="21BA6F96"/>
    <w:rsid w:val="220C16AB"/>
    <w:rsid w:val="2213258A"/>
    <w:rsid w:val="22536156"/>
    <w:rsid w:val="22A9767B"/>
    <w:rsid w:val="22DA62B6"/>
    <w:rsid w:val="231C495A"/>
    <w:rsid w:val="231F4BCB"/>
    <w:rsid w:val="23202B7B"/>
    <w:rsid w:val="235816AE"/>
    <w:rsid w:val="23830947"/>
    <w:rsid w:val="242902FC"/>
    <w:rsid w:val="244E7E01"/>
    <w:rsid w:val="24655EBC"/>
    <w:rsid w:val="248370F9"/>
    <w:rsid w:val="24924C92"/>
    <w:rsid w:val="2495453D"/>
    <w:rsid w:val="24F30BC5"/>
    <w:rsid w:val="251C0A9D"/>
    <w:rsid w:val="251D4EE3"/>
    <w:rsid w:val="25405D65"/>
    <w:rsid w:val="254B2F50"/>
    <w:rsid w:val="256A7047"/>
    <w:rsid w:val="2585259A"/>
    <w:rsid w:val="25AA4038"/>
    <w:rsid w:val="25E70AA3"/>
    <w:rsid w:val="261F4F2B"/>
    <w:rsid w:val="26EB7795"/>
    <w:rsid w:val="27382189"/>
    <w:rsid w:val="27CA50F4"/>
    <w:rsid w:val="27CE4A37"/>
    <w:rsid w:val="27F616E4"/>
    <w:rsid w:val="27F64CAA"/>
    <w:rsid w:val="28566DDA"/>
    <w:rsid w:val="28567FC1"/>
    <w:rsid w:val="285C5EE5"/>
    <w:rsid w:val="289D7871"/>
    <w:rsid w:val="28AA238B"/>
    <w:rsid w:val="28F75452"/>
    <w:rsid w:val="29252CB7"/>
    <w:rsid w:val="294243A1"/>
    <w:rsid w:val="29901A13"/>
    <w:rsid w:val="29B54A9B"/>
    <w:rsid w:val="2A0B36FB"/>
    <w:rsid w:val="2A0F3A2F"/>
    <w:rsid w:val="2A3A562A"/>
    <w:rsid w:val="2A6A5BEC"/>
    <w:rsid w:val="2ABF6D3E"/>
    <w:rsid w:val="2AF16735"/>
    <w:rsid w:val="2AF25A98"/>
    <w:rsid w:val="2B354338"/>
    <w:rsid w:val="2B6E5DC6"/>
    <w:rsid w:val="2B957A6F"/>
    <w:rsid w:val="2BC2155D"/>
    <w:rsid w:val="2BD652BA"/>
    <w:rsid w:val="2C0D4F71"/>
    <w:rsid w:val="2C874F0F"/>
    <w:rsid w:val="2CAE35AE"/>
    <w:rsid w:val="2CB576B1"/>
    <w:rsid w:val="2CDB083C"/>
    <w:rsid w:val="2D0A2F5D"/>
    <w:rsid w:val="2D0C63F0"/>
    <w:rsid w:val="2D1D0399"/>
    <w:rsid w:val="2D553B1E"/>
    <w:rsid w:val="2D5A6F45"/>
    <w:rsid w:val="2D6D7F2C"/>
    <w:rsid w:val="2D7513DA"/>
    <w:rsid w:val="2DA45C37"/>
    <w:rsid w:val="2DE60D5E"/>
    <w:rsid w:val="2E663899"/>
    <w:rsid w:val="2E7E4B75"/>
    <w:rsid w:val="2F4F1423"/>
    <w:rsid w:val="2F623CE0"/>
    <w:rsid w:val="2F9855EB"/>
    <w:rsid w:val="2FBD33CC"/>
    <w:rsid w:val="30202DD2"/>
    <w:rsid w:val="3071687C"/>
    <w:rsid w:val="30793A21"/>
    <w:rsid w:val="3096503F"/>
    <w:rsid w:val="309C4F70"/>
    <w:rsid w:val="30A10EB7"/>
    <w:rsid w:val="30AD03DB"/>
    <w:rsid w:val="30CE0961"/>
    <w:rsid w:val="30FF4231"/>
    <w:rsid w:val="312829A8"/>
    <w:rsid w:val="31C41449"/>
    <w:rsid w:val="31CC4876"/>
    <w:rsid w:val="3212118C"/>
    <w:rsid w:val="323A7C1E"/>
    <w:rsid w:val="32BD4057"/>
    <w:rsid w:val="32D31C3D"/>
    <w:rsid w:val="32E326EA"/>
    <w:rsid w:val="330A744D"/>
    <w:rsid w:val="333303E0"/>
    <w:rsid w:val="339B2A91"/>
    <w:rsid w:val="33FF1992"/>
    <w:rsid w:val="341E5D08"/>
    <w:rsid w:val="344A717E"/>
    <w:rsid w:val="345A0353"/>
    <w:rsid w:val="34807A5A"/>
    <w:rsid w:val="34870D80"/>
    <w:rsid w:val="3497061D"/>
    <w:rsid w:val="349A66F5"/>
    <w:rsid w:val="349E10B4"/>
    <w:rsid w:val="34BF30F3"/>
    <w:rsid w:val="34D04F10"/>
    <w:rsid w:val="34E96C70"/>
    <w:rsid w:val="352B3074"/>
    <w:rsid w:val="35496D25"/>
    <w:rsid w:val="35AE2753"/>
    <w:rsid w:val="35C65A22"/>
    <w:rsid w:val="35EC4913"/>
    <w:rsid w:val="3628635F"/>
    <w:rsid w:val="362957E6"/>
    <w:rsid w:val="362D0150"/>
    <w:rsid w:val="363A5B52"/>
    <w:rsid w:val="36827FB9"/>
    <w:rsid w:val="36BD1D48"/>
    <w:rsid w:val="36CD23AD"/>
    <w:rsid w:val="36CD78B2"/>
    <w:rsid w:val="36FE265A"/>
    <w:rsid w:val="373076F9"/>
    <w:rsid w:val="37642D6B"/>
    <w:rsid w:val="376902FC"/>
    <w:rsid w:val="37B200F6"/>
    <w:rsid w:val="38A42AF7"/>
    <w:rsid w:val="38A87D4B"/>
    <w:rsid w:val="38AB454D"/>
    <w:rsid w:val="39022202"/>
    <w:rsid w:val="393F229F"/>
    <w:rsid w:val="395F0265"/>
    <w:rsid w:val="3980189E"/>
    <w:rsid w:val="39BC0447"/>
    <w:rsid w:val="3A8677D7"/>
    <w:rsid w:val="3AA007B9"/>
    <w:rsid w:val="3AA04381"/>
    <w:rsid w:val="3AB21BB5"/>
    <w:rsid w:val="3AC75305"/>
    <w:rsid w:val="3AE341B1"/>
    <w:rsid w:val="3B0C08B1"/>
    <w:rsid w:val="3B3D0C3D"/>
    <w:rsid w:val="3B800E01"/>
    <w:rsid w:val="3B824AEB"/>
    <w:rsid w:val="3BD852B4"/>
    <w:rsid w:val="3C104006"/>
    <w:rsid w:val="3C543840"/>
    <w:rsid w:val="3C5A24AE"/>
    <w:rsid w:val="3C81415C"/>
    <w:rsid w:val="3C8B5AA3"/>
    <w:rsid w:val="3CBB7D37"/>
    <w:rsid w:val="3CE73BCB"/>
    <w:rsid w:val="3D1E47FE"/>
    <w:rsid w:val="3D4302A7"/>
    <w:rsid w:val="3DAA3950"/>
    <w:rsid w:val="3DDA2622"/>
    <w:rsid w:val="3DF718A3"/>
    <w:rsid w:val="3DFE778E"/>
    <w:rsid w:val="3E0F2760"/>
    <w:rsid w:val="3EA37108"/>
    <w:rsid w:val="3EC330BD"/>
    <w:rsid w:val="3ED846FF"/>
    <w:rsid w:val="3EF23363"/>
    <w:rsid w:val="3EFE3E86"/>
    <w:rsid w:val="3F1D2B17"/>
    <w:rsid w:val="3F610512"/>
    <w:rsid w:val="3F764FC5"/>
    <w:rsid w:val="3FA50A7B"/>
    <w:rsid w:val="3FCA6904"/>
    <w:rsid w:val="3FD64F5E"/>
    <w:rsid w:val="3FF167CE"/>
    <w:rsid w:val="3FFA474C"/>
    <w:rsid w:val="402174ED"/>
    <w:rsid w:val="403A26E6"/>
    <w:rsid w:val="40456D69"/>
    <w:rsid w:val="405967D8"/>
    <w:rsid w:val="408B7A46"/>
    <w:rsid w:val="4092419D"/>
    <w:rsid w:val="40E01844"/>
    <w:rsid w:val="4135247B"/>
    <w:rsid w:val="41631A06"/>
    <w:rsid w:val="419D109A"/>
    <w:rsid w:val="41B74E63"/>
    <w:rsid w:val="41FC0760"/>
    <w:rsid w:val="4220514E"/>
    <w:rsid w:val="423400C2"/>
    <w:rsid w:val="42832B39"/>
    <w:rsid w:val="42A84D47"/>
    <w:rsid w:val="42C3607B"/>
    <w:rsid w:val="42ED2EA4"/>
    <w:rsid w:val="430644E2"/>
    <w:rsid w:val="431427D7"/>
    <w:rsid w:val="43244AB8"/>
    <w:rsid w:val="434845C0"/>
    <w:rsid w:val="438279F7"/>
    <w:rsid w:val="43A72026"/>
    <w:rsid w:val="43A97788"/>
    <w:rsid w:val="43D21879"/>
    <w:rsid w:val="43F33619"/>
    <w:rsid w:val="4410675E"/>
    <w:rsid w:val="44605AB8"/>
    <w:rsid w:val="44910DF9"/>
    <w:rsid w:val="44A2552E"/>
    <w:rsid w:val="44E36159"/>
    <w:rsid w:val="44F666E3"/>
    <w:rsid w:val="44FA3407"/>
    <w:rsid w:val="454F626C"/>
    <w:rsid w:val="45D03870"/>
    <w:rsid w:val="45DD7DEF"/>
    <w:rsid w:val="464F6C85"/>
    <w:rsid w:val="46531D42"/>
    <w:rsid w:val="465E4C37"/>
    <w:rsid w:val="46AA2BC9"/>
    <w:rsid w:val="46C3493F"/>
    <w:rsid w:val="46D4367E"/>
    <w:rsid w:val="46FE44D6"/>
    <w:rsid w:val="47290909"/>
    <w:rsid w:val="4765714C"/>
    <w:rsid w:val="47AD2620"/>
    <w:rsid w:val="48201FE9"/>
    <w:rsid w:val="48263CBA"/>
    <w:rsid w:val="48A238F2"/>
    <w:rsid w:val="48C06BA3"/>
    <w:rsid w:val="48F76F1C"/>
    <w:rsid w:val="49121BBE"/>
    <w:rsid w:val="491D5CAA"/>
    <w:rsid w:val="497B6101"/>
    <w:rsid w:val="499042B3"/>
    <w:rsid w:val="49943E54"/>
    <w:rsid w:val="49C26803"/>
    <w:rsid w:val="49FA089F"/>
    <w:rsid w:val="4A3F02D1"/>
    <w:rsid w:val="4A42233A"/>
    <w:rsid w:val="4A4E5A0E"/>
    <w:rsid w:val="4A5B0EC2"/>
    <w:rsid w:val="4A90021F"/>
    <w:rsid w:val="4A9C7701"/>
    <w:rsid w:val="4AAA70A1"/>
    <w:rsid w:val="4AE67A9B"/>
    <w:rsid w:val="4AFA0401"/>
    <w:rsid w:val="4AFD56F3"/>
    <w:rsid w:val="4B3D4B00"/>
    <w:rsid w:val="4B7844CA"/>
    <w:rsid w:val="4BA03A00"/>
    <w:rsid w:val="4BA67C82"/>
    <w:rsid w:val="4BF51E23"/>
    <w:rsid w:val="4BF6439E"/>
    <w:rsid w:val="4C441A4F"/>
    <w:rsid w:val="4C4644C1"/>
    <w:rsid w:val="4C4F64CE"/>
    <w:rsid w:val="4C8858E4"/>
    <w:rsid w:val="4C8F56C5"/>
    <w:rsid w:val="4CD71835"/>
    <w:rsid w:val="4CEC1B08"/>
    <w:rsid w:val="4D67358D"/>
    <w:rsid w:val="4D86319E"/>
    <w:rsid w:val="4DDB5ED0"/>
    <w:rsid w:val="4DE8199D"/>
    <w:rsid w:val="4E2B055C"/>
    <w:rsid w:val="4E397660"/>
    <w:rsid w:val="4E4C446B"/>
    <w:rsid w:val="4E5B635A"/>
    <w:rsid w:val="4E817846"/>
    <w:rsid w:val="4E9333A9"/>
    <w:rsid w:val="4EBE4D80"/>
    <w:rsid w:val="4EF00F2A"/>
    <w:rsid w:val="4F1A491F"/>
    <w:rsid w:val="4F4C338F"/>
    <w:rsid w:val="4F657BF6"/>
    <w:rsid w:val="503943F8"/>
    <w:rsid w:val="50F153A3"/>
    <w:rsid w:val="5157718C"/>
    <w:rsid w:val="51A53351"/>
    <w:rsid w:val="524550F2"/>
    <w:rsid w:val="52861F34"/>
    <w:rsid w:val="52C97240"/>
    <w:rsid w:val="52DB58D5"/>
    <w:rsid w:val="5321489B"/>
    <w:rsid w:val="53250DAC"/>
    <w:rsid w:val="536359F9"/>
    <w:rsid w:val="53736DB7"/>
    <w:rsid w:val="53872DDB"/>
    <w:rsid w:val="53EA7098"/>
    <w:rsid w:val="54063D60"/>
    <w:rsid w:val="54274C37"/>
    <w:rsid w:val="54323EAC"/>
    <w:rsid w:val="54434322"/>
    <w:rsid w:val="544B67CB"/>
    <w:rsid w:val="545A3DD8"/>
    <w:rsid w:val="549644DC"/>
    <w:rsid w:val="54BB558C"/>
    <w:rsid w:val="54EE130C"/>
    <w:rsid w:val="54F42F88"/>
    <w:rsid w:val="559E369A"/>
    <w:rsid w:val="56311729"/>
    <w:rsid w:val="56383D65"/>
    <w:rsid w:val="56600503"/>
    <w:rsid w:val="566D0D4D"/>
    <w:rsid w:val="56726717"/>
    <w:rsid w:val="56754533"/>
    <w:rsid w:val="569956F7"/>
    <w:rsid w:val="56E21415"/>
    <w:rsid w:val="56F5300A"/>
    <w:rsid w:val="57591E29"/>
    <w:rsid w:val="576027CC"/>
    <w:rsid w:val="57654AA8"/>
    <w:rsid w:val="586B56D6"/>
    <w:rsid w:val="587263C5"/>
    <w:rsid w:val="58837CD5"/>
    <w:rsid w:val="58A40786"/>
    <w:rsid w:val="58C8744E"/>
    <w:rsid w:val="592C07F4"/>
    <w:rsid w:val="59612C07"/>
    <w:rsid w:val="599A257C"/>
    <w:rsid w:val="59A52C67"/>
    <w:rsid w:val="59B2338D"/>
    <w:rsid w:val="59B82B59"/>
    <w:rsid w:val="59F47313"/>
    <w:rsid w:val="5A581AA0"/>
    <w:rsid w:val="5A690B83"/>
    <w:rsid w:val="5A7B3AF9"/>
    <w:rsid w:val="5A8B4F40"/>
    <w:rsid w:val="5AA21C02"/>
    <w:rsid w:val="5AC31748"/>
    <w:rsid w:val="5AD67361"/>
    <w:rsid w:val="5ADF1E9F"/>
    <w:rsid w:val="5AED41B0"/>
    <w:rsid w:val="5B1232FA"/>
    <w:rsid w:val="5B1548E4"/>
    <w:rsid w:val="5B5D228E"/>
    <w:rsid w:val="5B82292C"/>
    <w:rsid w:val="5BF92352"/>
    <w:rsid w:val="5C7D5427"/>
    <w:rsid w:val="5D677873"/>
    <w:rsid w:val="5DB542CE"/>
    <w:rsid w:val="5DCC6BA0"/>
    <w:rsid w:val="5E3841E4"/>
    <w:rsid w:val="5E821EC3"/>
    <w:rsid w:val="5ECA7EF3"/>
    <w:rsid w:val="5F0B7E7D"/>
    <w:rsid w:val="5F2A25BB"/>
    <w:rsid w:val="5F427B3A"/>
    <w:rsid w:val="5F803865"/>
    <w:rsid w:val="5F806937"/>
    <w:rsid w:val="5FA512DF"/>
    <w:rsid w:val="5FF4409D"/>
    <w:rsid w:val="5FFD553E"/>
    <w:rsid w:val="60895B50"/>
    <w:rsid w:val="613B3ADE"/>
    <w:rsid w:val="6143083A"/>
    <w:rsid w:val="61872EAD"/>
    <w:rsid w:val="61C05FF8"/>
    <w:rsid w:val="61D125A1"/>
    <w:rsid w:val="61D8392F"/>
    <w:rsid w:val="62745665"/>
    <w:rsid w:val="62B95897"/>
    <w:rsid w:val="62C11A80"/>
    <w:rsid w:val="62F34783"/>
    <w:rsid w:val="63571EDF"/>
    <w:rsid w:val="635F5A8D"/>
    <w:rsid w:val="63A22AE0"/>
    <w:rsid w:val="64057B12"/>
    <w:rsid w:val="64295807"/>
    <w:rsid w:val="648B7CB8"/>
    <w:rsid w:val="649C0C24"/>
    <w:rsid w:val="64C03721"/>
    <w:rsid w:val="64F36E3C"/>
    <w:rsid w:val="650467E2"/>
    <w:rsid w:val="65646740"/>
    <w:rsid w:val="65646B0D"/>
    <w:rsid w:val="657663B5"/>
    <w:rsid w:val="658C07C0"/>
    <w:rsid w:val="658D6F37"/>
    <w:rsid w:val="65D27DFC"/>
    <w:rsid w:val="65EA6E77"/>
    <w:rsid w:val="664047F1"/>
    <w:rsid w:val="664B133A"/>
    <w:rsid w:val="66CD78AB"/>
    <w:rsid w:val="66CD7B8C"/>
    <w:rsid w:val="66E47A30"/>
    <w:rsid w:val="671F1473"/>
    <w:rsid w:val="67592532"/>
    <w:rsid w:val="67710D14"/>
    <w:rsid w:val="67A62972"/>
    <w:rsid w:val="67BE2785"/>
    <w:rsid w:val="67E560BC"/>
    <w:rsid w:val="6802638F"/>
    <w:rsid w:val="68070ED9"/>
    <w:rsid w:val="6813129C"/>
    <w:rsid w:val="681344DF"/>
    <w:rsid w:val="68425622"/>
    <w:rsid w:val="684A429A"/>
    <w:rsid w:val="692C7005"/>
    <w:rsid w:val="694D00DB"/>
    <w:rsid w:val="694F0D95"/>
    <w:rsid w:val="69711895"/>
    <w:rsid w:val="69A24D8B"/>
    <w:rsid w:val="69A35E3F"/>
    <w:rsid w:val="69B30404"/>
    <w:rsid w:val="69D1430E"/>
    <w:rsid w:val="69DC17BA"/>
    <w:rsid w:val="6A5C02B6"/>
    <w:rsid w:val="6A892081"/>
    <w:rsid w:val="6A9756FF"/>
    <w:rsid w:val="6AC615A6"/>
    <w:rsid w:val="6AC84AEF"/>
    <w:rsid w:val="6ACA4A00"/>
    <w:rsid w:val="6AFE5A6F"/>
    <w:rsid w:val="6B1904B5"/>
    <w:rsid w:val="6B992485"/>
    <w:rsid w:val="6BB91852"/>
    <w:rsid w:val="6C0D00D6"/>
    <w:rsid w:val="6C2E6930"/>
    <w:rsid w:val="6C2E76D8"/>
    <w:rsid w:val="6C356BA8"/>
    <w:rsid w:val="6C766EF1"/>
    <w:rsid w:val="6C9F2E32"/>
    <w:rsid w:val="6CA91602"/>
    <w:rsid w:val="6CC04252"/>
    <w:rsid w:val="6CED02CE"/>
    <w:rsid w:val="6D0646C4"/>
    <w:rsid w:val="6D34383D"/>
    <w:rsid w:val="6D680D78"/>
    <w:rsid w:val="6D682B7B"/>
    <w:rsid w:val="6DA7126C"/>
    <w:rsid w:val="6DB53B19"/>
    <w:rsid w:val="6DC15403"/>
    <w:rsid w:val="6E36278D"/>
    <w:rsid w:val="6E8C02D4"/>
    <w:rsid w:val="6EA35C34"/>
    <w:rsid w:val="6EC63B65"/>
    <w:rsid w:val="6EF00BA4"/>
    <w:rsid w:val="6F186BB9"/>
    <w:rsid w:val="6F3C75AC"/>
    <w:rsid w:val="6F48758B"/>
    <w:rsid w:val="6F497EFF"/>
    <w:rsid w:val="6F803B8B"/>
    <w:rsid w:val="70176157"/>
    <w:rsid w:val="70236F19"/>
    <w:rsid w:val="70570E75"/>
    <w:rsid w:val="707621D6"/>
    <w:rsid w:val="709430DF"/>
    <w:rsid w:val="70A76D92"/>
    <w:rsid w:val="70B51646"/>
    <w:rsid w:val="70C14FD7"/>
    <w:rsid w:val="70C5693B"/>
    <w:rsid w:val="712460BD"/>
    <w:rsid w:val="71502608"/>
    <w:rsid w:val="719F3233"/>
    <w:rsid w:val="71C011B8"/>
    <w:rsid w:val="720A0F20"/>
    <w:rsid w:val="723E1166"/>
    <w:rsid w:val="725C0D31"/>
    <w:rsid w:val="72A427AC"/>
    <w:rsid w:val="72BA4B1E"/>
    <w:rsid w:val="731C3799"/>
    <w:rsid w:val="732305D9"/>
    <w:rsid w:val="73775432"/>
    <w:rsid w:val="739C5B12"/>
    <w:rsid w:val="73E61551"/>
    <w:rsid w:val="74157A02"/>
    <w:rsid w:val="744651AF"/>
    <w:rsid w:val="74925F42"/>
    <w:rsid w:val="74A679A1"/>
    <w:rsid w:val="74D1395E"/>
    <w:rsid w:val="74D5548F"/>
    <w:rsid w:val="750F1343"/>
    <w:rsid w:val="75300A3C"/>
    <w:rsid w:val="756E53AF"/>
    <w:rsid w:val="756E7FF8"/>
    <w:rsid w:val="75BF3FE8"/>
    <w:rsid w:val="75E746EA"/>
    <w:rsid w:val="7640311F"/>
    <w:rsid w:val="76571270"/>
    <w:rsid w:val="76A16F86"/>
    <w:rsid w:val="76A2016F"/>
    <w:rsid w:val="76BB3E83"/>
    <w:rsid w:val="76CC3FCA"/>
    <w:rsid w:val="76EE758E"/>
    <w:rsid w:val="7701566A"/>
    <w:rsid w:val="77104E51"/>
    <w:rsid w:val="772F6C52"/>
    <w:rsid w:val="77A2657A"/>
    <w:rsid w:val="77E85386"/>
    <w:rsid w:val="77FC0675"/>
    <w:rsid w:val="783922AF"/>
    <w:rsid w:val="78407A87"/>
    <w:rsid w:val="784B7230"/>
    <w:rsid w:val="78AD6F60"/>
    <w:rsid w:val="78D8734F"/>
    <w:rsid w:val="78FC613C"/>
    <w:rsid w:val="790A6365"/>
    <w:rsid w:val="791270D1"/>
    <w:rsid w:val="793E4F98"/>
    <w:rsid w:val="7941542F"/>
    <w:rsid w:val="794A635E"/>
    <w:rsid w:val="79B25713"/>
    <w:rsid w:val="7A230C8F"/>
    <w:rsid w:val="7A7B6025"/>
    <w:rsid w:val="7B1E6DA2"/>
    <w:rsid w:val="7B2B322E"/>
    <w:rsid w:val="7B365DF5"/>
    <w:rsid w:val="7B5A7764"/>
    <w:rsid w:val="7B5B3CE4"/>
    <w:rsid w:val="7B6F1BCA"/>
    <w:rsid w:val="7B717263"/>
    <w:rsid w:val="7B7C7725"/>
    <w:rsid w:val="7B815CEF"/>
    <w:rsid w:val="7B96252A"/>
    <w:rsid w:val="7BA01F8D"/>
    <w:rsid w:val="7BAB3554"/>
    <w:rsid w:val="7BCE3B7F"/>
    <w:rsid w:val="7C32775D"/>
    <w:rsid w:val="7CD16C50"/>
    <w:rsid w:val="7D020F68"/>
    <w:rsid w:val="7D277D25"/>
    <w:rsid w:val="7D2F5F06"/>
    <w:rsid w:val="7D5714C3"/>
    <w:rsid w:val="7D727422"/>
    <w:rsid w:val="7DD44D3B"/>
    <w:rsid w:val="7DF77459"/>
    <w:rsid w:val="7E1735CD"/>
    <w:rsid w:val="7E5A62C0"/>
    <w:rsid w:val="7E5F1CD4"/>
    <w:rsid w:val="7EA13095"/>
    <w:rsid w:val="7EA34D0C"/>
    <w:rsid w:val="7EF5E292"/>
    <w:rsid w:val="7F8E4937"/>
    <w:rsid w:val="7FC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Plain Text"/>
    <w:next w:val="5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adjustRightInd/>
      <w:snapToGrid/>
      <w:spacing w:before="0" w:beforeLines="0" w:beforeAutospacing="0" w:after="0" w:afterLines="0" w:afterAutospacing="0" w:line="240" w:lineRule="auto"/>
      <w:ind w:left="0" w:right="0" w:firstLine="0"/>
      <w:jc w:val="both"/>
      <w:textAlignment w:val="auto"/>
      <w:outlineLvl w:val="9"/>
    </w:pPr>
    <w:rPr>
      <w:rFonts w:ascii="宋体" w:hAnsi="Calibri" w:eastAsia="宋体" w:cs="Times New Roman"/>
      <w:snapToGrid/>
      <w:color w:val="auto"/>
      <w:spacing w:val="0"/>
      <w:w w:val="100"/>
      <w:kern w:val="2"/>
      <w:position w:val="0"/>
      <w:sz w:val="21"/>
      <w:szCs w:val="22"/>
      <w:u w:val="none" w:color="auto"/>
      <w:vertAlign w:val="baseline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Message Header"/>
    <w:next w:val="2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table" w:styleId="10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样式2"/>
    <w:basedOn w:val="1"/>
    <w:qFormat/>
    <w:uiPriority w:val="0"/>
    <w:rPr>
      <w:rFonts w:ascii="Calibri" w:hAnsi="Calibri"/>
    </w:rPr>
  </w:style>
  <w:style w:type="character" w:customStyle="1" w:styleId="13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21"/>
    <w:basedOn w:val="11"/>
    <w:qFormat/>
    <w:uiPriority w:val="0"/>
    <w:rPr>
      <w:rFonts w:hint="eastAsia" w:ascii="宋体" w:hAnsi="宋体" w:eastAsia="宋体" w:cs="宋体"/>
      <w:i/>
      <w:color w:val="000000"/>
      <w:sz w:val="24"/>
      <w:szCs w:val="24"/>
      <w:u w:val="none"/>
    </w:rPr>
  </w:style>
  <w:style w:type="paragraph" w:customStyle="1" w:styleId="15">
    <w:name w:val="正文（缩进）"/>
    <w:qFormat/>
    <w:uiPriority w:val="0"/>
    <w:pPr>
      <w:widowControl w:val="0"/>
      <w:spacing w:line="594" w:lineRule="exact"/>
      <w:ind w:firstLine="482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2020-08-02T08:05:00Z</dcterms:created>
  <dc:creator>唯一。</dc:creator>
  <cp:lastModifiedBy>twll</cp:lastModifiedBy>
  <cp:lastPrinted>2022-06-06T11:14:00Z</cp:lastPrinted>
  <dcterms:modified xsi:type="dcterms:W3CDTF">2022-08-24T15:17:57Z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9C8CACC908FA485B8EC6DF8CE5E705A2</vt:lpwstr>
  </property>
</Properties>
</file>